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BC" w:rsidRP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D26BBC" w:rsidRP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D26BBC" w:rsidRP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>от_____________ № _________</w:t>
      </w:r>
    </w:p>
    <w:p w:rsidR="00F53B54" w:rsidRPr="00FE6B91" w:rsidRDefault="00F53B54" w:rsidP="00F53B54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Приложение 3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F53B54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F53B54" w:rsidRPr="00FE6B91" w:rsidRDefault="00F53B54" w:rsidP="00F53B54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91410B" w:rsidRPr="00FE6B91" w:rsidRDefault="0091410B" w:rsidP="00F53B54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E02820" w:rsidRPr="00FE6B91" w:rsidRDefault="00E02820" w:rsidP="00E02820">
      <w:pPr>
        <w:pStyle w:val="ConsPlusNormal"/>
        <w:ind w:right="-853"/>
        <w:jc w:val="right"/>
        <w:rPr>
          <w:rFonts w:ascii="Liberation Serif" w:hAnsi="Liberation Serif" w:cs="Liberation Serif"/>
          <w:sz w:val="28"/>
          <w:szCs w:val="28"/>
        </w:rPr>
      </w:pPr>
    </w:p>
    <w:p w:rsidR="00E02820" w:rsidRPr="00FE6B91" w:rsidRDefault="00E02820" w:rsidP="00E0282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E02820" w:rsidRPr="00FE6B91" w:rsidRDefault="00E02820" w:rsidP="00E0282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132"/>
        <w:gridCol w:w="1646"/>
      </w:tblGrid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646" w:type="dxa"/>
          </w:tcPr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132" w:type="dxa"/>
          </w:tcPr>
          <w:p w:rsidR="00E02820" w:rsidRPr="00FE6B91" w:rsidRDefault="00E02820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28 920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132" w:type="dxa"/>
          </w:tcPr>
          <w:p w:rsidR="00E02820" w:rsidRPr="00FE6B91" w:rsidRDefault="00E65254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25 755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132" w:type="dxa"/>
          </w:tcPr>
          <w:p w:rsidR="00E02820" w:rsidRPr="00FE6B91" w:rsidRDefault="00E02820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21 209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132" w:type="dxa"/>
          </w:tcPr>
          <w:p w:rsidR="00E02820" w:rsidRPr="00FE6B91" w:rsidRDefault="00FE6B91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ачальник органа местного самоуправления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21 209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132" w:type="dxa"/>
          </w:tcPr>
          <w:p w:rsidR="00E02820" w:rsidRPr="00FE6B91" w:rsidRDefault="00E65254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ачальник отраслевого (функционального</w:t>
            </w:r>
            <w:r w:rsidR="00FE6B91" w:rsidRPr="00FE6B91">
              <w:rPr>
                <w:rFonts w:ascii="Liberation Serif" w:hAnsi="Liberation Serif" w:cs="Liberation Serif"/>
                <w:sz w:val="28"/>
                <w:szCs w:val="28"/>
              </w:rPr>
              <w:t>, территориального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) органа Администрации 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18 676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132" w:type="dxa"/>
          </w:tcPr>
          <w:p w:rsidR="00E02820" w:rsidRPr="00FE6B91" w:rsidRDefault="00E02820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органа местного самоуправления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18 676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132" w:type="dxa"/>
          </w:tcPr>
          <w:p w:rsidR="00E02820" w:rsidRPr="00FE6B91" w:rsidRDefault="00E65254" w:rsidP="003077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аведующий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18 164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132" w:type="dxa"/>
          </w:tcPr>
          <w:p w:rsidR="00E02820" w:rsidRPr="00FE6B91" w:rsidRDefault="00E65254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17 657</w:t>
            </w:r>
          </w:p>
        </w:tc>
      </w:tr>
      <w:tr w:rsidR="005E646C" w:rsidRPr="00FE6B91" w:rsidTr="00FE6B91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FE6B91" w:rsidRDefault="005E646C" w:rsidP="005E646C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FE6B91" w:rsidRDefault="005E646C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FE6B91" w:rsidRPr="00FE6B91">
              <w:rPr>
                <w:rFonts w:ascii="Liberation Serif" w:hAnsi="Liberation Serif" w:cs="Liberation Serif"/>
                <w:sz w:val="28"/>
                <w:szCs w:val="28"/>
              </w:rPr>
              <w:t>начальника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 отраслевого (функционального</w:t>
            </w:r>
            <w:r w:rsidR="00FE6B91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территориального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) органа Администрации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FE6B91" w:rsidRDefault="007948FF" w:rsidP="00762B2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17 149</w:t>
            </w:r>
          </w:p>
        </w:tc>
      </w:tr>
      <w:tr w:rsidR="00E02820" w:rsidRPr="00FE6B91" w:rsidTr="00FE6B91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65254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ачальник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7948FF" w:rsidP="00022F5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16 132</w:t>
            </w:r>
          </w:p>
        </w:tc>
      </w:tr>
      <w:tr w:rsidR="00E02820" w:rsidRPr="00FE6B91" w:rsidTr="00FE6B91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02820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7948FF" w:rsidP="00323AA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15 563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1646" w:type="dxa"/>
          </w:tcPr>
          <w:p w:rsidR="00E02820" w:rsidRPr="00FE6B91" w:rsidRDefault="007948FF" w:rsidP="002623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12 735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1646" w:type="dxa"/>
          </w:tcPr>
          <w:p w:rsidR="00E02820" w:rsidRPr="00FE6B91" w:rsidRDefault="007948FF" w:rsidP="002623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11 884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1646" w:type="dxa"/>
          </w:tcPr>
          <w:p w:rsidR="00E02820" w:rsidRPr="00FE6B91" w:rsidRDefault="007948FF" w:rsidP="00BB607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10 193</w:t>
            </w:r>
          </w:p>
        </w:tc>
      </w:tr>
      <w:tr w:rsidR="00E3458F" w:rsidRPr="00FE6B91" w:rsidTr="00FE6B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FE6B91" w:rsidRDefault="00E3458F" w:rsidP="00E3458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FE6B91" w:rsidRDefault="00E3458F" w:rsidP="00E3458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Специалист 2 категории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FE6B91" w:rsidRDefault="00E3458F" w:rsidP="00E3458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8 493</w:t>
            </w:r>
          </w:p>
        </w:tc>
      </w:tr>
    </w:tbl>
    <w:p w:rsidR="00EB1066" w:rsidRPr="00FE6B91" w:rsidRDefault="00EB1066">
      <w:pPr>
        <w:rPr>
          <w:rFonts w:ascii="Liberation Serif" w:hAnsi="Liberation Serif" w:cs="Liberation Serif"/>
        </w:rPr>
      </w:pPr>
    </w:p>
    <w:sectPr w:rsidR="00EB1066" w:rsidRPr="00FE6B91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EE" w:rsidRDefault="008B2DEE" w:rsidP="00E02820">
      <w:pPr>
        <w:spacing w:after="0" w:line="240" w:lineRule="auto"/>
      </w:pPr>
      <w:r>
        <w:separator/>
      </w:r>
    </w:p>
  </w:endnote>
  <w:endnote w:type="continuationSeparator" w:id="0">
    <w:p w:rsidR="008B2DEE" w:rsidRDefault="008B2DEE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EE" w:rsidRDefault="008B2DEE" w:rsidP="00E02820">
      <w:pPr>
        <w:spacing w:after="0" w:line="240" w:lineRule="auto"/>
      </w:pPr>
      <w:r>
        <w:separator/>
      </w:r>
    </w:p>
  </w:footnote>
  <w:footnote w:type="continuationSeparator" w:id="0">
    <w:p w:rsidR="008B2DEE" w:rsidRDefault="008B2DEE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17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717"/>
    <w:rsid w:val="0031250C"/>
    <w:rsid w:val="003317AF"/>
    <w:rsid w:val="00336A31"/>
    <w:rsid w:val="00363706"/>
    <w:rsid w:val="00370A8E"/>
    <w:rsid w:val="0039642C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52F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149A3"/>
    <w:rsid w:val="00520E64"/>
    <w:rsid w:val="0052522E"/>
    <w:rsid w:val="005434E4"/>
    <w:rsid w:val="00560E7C"/>
    <w:rsid w:val="005734C4"/>
    <w:rsid w:val="00573D44"/>
    <w:rsid w:val="005742C6"/>
    <w:rsid w:val="00590D14"/>
    <w:rsid w:val="00597B2A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90887"/>
    <w:rsid w:val="00792927"/>
    <w:rsid w:val="007948FF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2DEE"/>
    <w:rsid w:val="008B75B8"/>
    <w:rsid w:val="008D253E"/>
    <w:rsid w:val="008D26BE"/>
    <w:rsid w:val="008D3B29"/>
    <w:rsid w:val="008D4049"/>
    <w:rsid w:val="008E04B7"/>
    <w:rsid w:val="008E2F87"/>
    <w:rsid w:val="008F6098"/>
    <w:rsid w:val="00911575"/>
    <w:rsid w:val="0091410B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1040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C2A"/>
    <w:rsid w:val="00AA4CF9"/>
    <w:rsid w:val="00AB24EE"/>
    <w:rsid w:val="00AB5E0A"/>
    <w:rsid w:val="00AC6233"/>
    <w:rsid w:val="00AD1D4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BE2A81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CF24B9"/>
    <w:rsid w:val="00D1025A"/>
    <w:rsid w:val="00D11927"/>
    <w:rsid w:val="00D11A1C"/>
    <w:rsid w:val="00D12CD6"/>
    <w:rsid w:val="00D13F49"/>
    <w:rsid w:val="00D232A2"/>
    <w:rsid w:val="00D235F0"/>
    <w:rsid w:val="00D26650"/>
    <w:rsid w:val="00D26BBC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1716"/>
    <w:rsid w:val="00DD43B0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458F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E6F4A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1C21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B91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AC8CA-315D-4F08-985D-221CCB0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9910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5</cp:revision>
  <cp:lastPrinted>2021-06-29T03:17:00Z</cp:lastPrinted>
  <dcterms:created xsi:type="dcterms:W3CDTF">2021-06-28T11:21:00Z</dcterms:created>
  <dcterms:modified xsi:type="dcterms:W3CDTF">2021-06-29T03:18:00Z</dcterms:modified>
</cp:coreProperties>
</file>